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4C" w:rsidRDefault="0062124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694"/>
        <w:gridCol w:w="2409"/>
        <w:gridCol w:w="4964"/>
      </w:tblGrid>
      <w:tr w:rsidR="0062124C" w:rsidTr="0062124C">
        <w:tc>
          <w:tcPr>
            <w:tcW w:w="14144" w:type="dxa"/>
            <w:gridSpan w:val="6"/>
          </w:tcPr>
          <w:p w:rsidR="0062124C" w:rsidRDefault="0062124C" w:rsidP="0062124C">
            <w:pPr>
              <w:jc w:val="center"/>
              <w:rPr>
                <w:b/>
              </w:rPr>
            </w:pP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LISTA RANKINGOWA</w:t>
            </w:r>
            <w:r w:rsidR="00946489">
              <w:rPr>
                <w:b/>
              </w:rPr>
              <w:t xml:space="preserve"> PO ODWOŁANIACH</w:t>
            </w:r>
            <w:r w:rsidR="00BE47C4">
              <w:rPr>
                <w:b/>
              </w:rPr>
              <w:t xml:space="preserve"> w RAMACH II NABORU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projekcie pn. MOJA PRZYSZŁOŚĆ – MOJA FIRMA 2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realizowanym przez Izbę Rzemieślniczą w Opolu</w:t>
            </w:r>
          </w:p>
          <w:p w:rsid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ramach RPO WO 2014-2020 Działanie 7.3</w:t>
            </w:r>
          </w:p>
          <w:p w:rsidR="0062124C" w:rsidRDefault="0062124C" w:rsidP="0062124C">
            <w:pPr>
              <w:jc w:val="center"/>
            </w:pPr>
          </w:p>
        </w:tc>
      </w:tr>
      <w:tr w:rsidR="0062124C" w:rsidTr="00916173">
        <w:tc>
          <w:tcPr>
            <w:tcW w:w="138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Pozycja na liście rankingowej</w:t>
            </w:r>
          </w:p>
        </w:tc>
        <w:tc>
          <w:tcPr>
            <w:tcW w:w="1276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Numer Wniosku  przyznanie dotacji</w:t>
            </w:r>
          </w:p>
        </w:tc>
        <w:tc>
          <w:tcPr>
            <w:tcW w:w="1417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Wynik – liczba przyznanych punktów</w:t>
            </w:r>
          </w:p>
        </w:tc>
        <w:tc>
          <w:tcPr>
            <w:tcW w:w="269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E80AA0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Wysokość przyznanego wsparcia finansowego (przyznanej dotacji) 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2409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Wysokość przyznanego wsparcia finansowego (przyznanej dotacji)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496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Uwagi</w:t>
            </w:r>
          </w:p>
        </w:tc>
      </w:tr>
      <w:tr w:rsidR="00BE47C4" w:rsidTr="002D4658">
        <w:tc>
          <w:tcPr>
            <w:tcW w:w="1384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36/2019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E47C4" w:rsidRPr="00D26B94" w:rsidRDefault="00326E1B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</w:t>
            </w:r>
            <w:r w:rsidR="00BE47C4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23 214,81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BE47C4" w:rsidRDefault="00BE47C4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E16C07" w:rsidTr="002D4658">
        <w:tc>
          <w:tcPr>
            <w:tcW w:w="1384" w:type="dxa"/>
            <w:shd w:val="clear" w:color="auto" w:fill="E5B8B7" w:themeFill="accent2" w:themeFillTint="66"/>
          </w:tcPr>
          <w:p w:rsidR="00E16C07" w:rsidRPr="00D26B94" w:rsidRDefault="00E16C07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16C07" w:rsidRPr="00D26B94" w:rsidRDefault="00E16C07" w:rsidP="009667C0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50/2019</w:t>
            </w:r>
          </w:p>
          <w:p w:rsidR="00E16C07" w:rsidRPr="00D26B94" w:rsidRDefault="00E16C07" w:rsidP="009667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E16C07" w:rsidRPr="00D26B94" w:rsidRDefault="00E16C07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E16C07" w:rsidRPr="00D26B94" w:rsidRDefault="00E16C07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</w:t>
            </w:r>
            <w:r w:rsidRPr="00D26B9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16C07" w:rsidRPr="00D26B94" w:rsidRDefault="00E16C07" w:rsidP="009667C0">
            <w:pPr>
              <w:jc w:val="center"/>
              <w:rPr>
                <w:b/>
                <w:sz w:val="20"/>
                <w:szCs w:val="20"/>
              </w:rPr>
            </w:pPr>
            <w:r w:rsidRPr="00E16C07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6C07">
              <w:rPr>
                <w:b/>
                <w:sz w:val="20"/>
                <w:szCs w:val="20"/>
              </w:rPr>
              <w:t>784,55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E16C07" w:rsidRDefault="00E16C07" w:rsidP="009667C0">
            <w:pPr>
              <w:jc w:val="center"/>
            </w:pPr>
            <w:r w:rsidRPr="00AB3BC3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– poza limitem planowanych do przyznania dotacji</w:t>
            </w:r>
          </w:p>
        </w:tc>
      </w:tr>
      <w:tr w:rsidR="00BE47C4" w:rsidTr="002D4658">
        <w:tc>
          <w:tcPr>
            <w:tcW w:w="1384" w:type="dxa"/>
            <w:shd w:val="clear" w:color="auto" w:fill="E5B8B7" w:themeFill="accent2" w:themeFillTint="66"/>
          </w:tcPr>
          <w:p w:rsidR="00BE47C4" w:rsidRPr="00D26B94" w:rsidRDefault="00E16C07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38/2019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84,00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23 878,04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BE47C4" w:rsidRDefault="00BE47C4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BE47C4" w:rsidTr="002D4658">
        <w:tc>
          <w:tcPr>
            <w:tcW w:w="1384" w:type="dxa"/>
            <w:shd w:val="clear" w:color="auto" w:fill="E5B8B7" w:themeFill="accent2" w:themeFillTint="66"/>
          </w:tcPr>
          <w:p w:rsidR="00BE47C4" w:rsidRPr="00D26B94" w:rsidRDefault="00E16C07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31/2019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83,00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24 252,03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BE47C4" w:rsidRDefault="00BE47C4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BE47C4" w:rsidTr="00BE47C4">
        <w:tc>
          <w:tcPr>
            <w:tcW w:w="1384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32/2019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68,00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23 500,00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19 105,69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BE47C4" w:rsidRDefault="00BE47C4" w:rsidP="00155001">
            <w:pPr>
              <w:jc w:val="center"/>
            </w:pPr>
            <w:r w:rsidRPr="008D3E96">
              <w:rPr>
                <w:b/>
                <w:sz w:val="20"/>
                <w:szCs w:val="20"/>
              </w:rPr>
              <w:t>Wniosek rekomendowany do uzyskania dofinansowania – poza limitem planowanych do przyznania dotacji</w:t>
            </w:r>
          </w:p>
        </w:tc>
      </w:tr>
      <w:tr w:rsidR="00BE47C4" w:rsidTr="002D4658">
        <w:tc>
          <w:tcPr>
            <w:tcW w:w="1384" w:type="dxa"/>
            <w:shd w:val="clear" w:color="auto" w:fill="92D05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49/2019</w:t>
            </w:r>
          </w:p>
        </w:tc>
        <w:tc>
          <w:tcPr>
            <w:tcW w:w="1417" w:type="dxa"/>
            <w:shd w:val="clear" w:color="auto" w:fill="92D05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2694" w:type="dxa"/>
            <w:shd w:val="clear" w:color="auto" w:fill="92D05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92D05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92D050"/>
          </w:tcPr>
          <w:p w:rsidR="00BE47C4" w:rsidRPr="00D26B94" w:rsidRDefault="00BE47C4" w:rsidP="00155001">
            <w:pPr>
              <w:jc w:val="center"/>
            </w:pPr>
            <w:r w:rsidRPr="00D26B94">
              <w:rPr>
                <w:b/>
                <w:sz w:val="20"/>
                <w:szCs w:val="20"/>
              </w:rPr>
              <w:t>Wniosek nierekomendowany do uzyskania dofinansowania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D26B94">
              <w:rPr>
                <w:b/>
                <w:sz w:val="20"/>
                <w:szCs w:val="20"/>
              </w:rPr>
              <w:t xml:space="preserve"> </w:t>
            </w:r>
            <w:r w:rsidRPr="00BB0EC3">
              <w:rPr>
                <w:b/>
                <w:sz w:val="20"/>
                <w:szCs w:val="20"/>
              </w:rPr>
              <w:t>– nie uzyskał wymaganego min. punktów w ocenianych kryteriach</w:t>
            </w:r>
          </w:p>
        </w:tc>
      </w:tr>
      <w:tr w:rsidR="00BE47C4" w:rsidTr="002D4658">
        <w:tc>
          <w:tcPr>
            <w:tcW w:w="1384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39/2019</w:t>
            </w:r>
          </w:p>
        </w:tc>
        <w:tc>
          <w:tcPr>
            <w:tcW w:w="1417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 xml:space="preserve">Wniosek nierekomendowany do uzyskania dofinansowania z uwagi na zjawisko </w:t>
            </w:r>
            <w:proofErr w:type="spellStart"/>
            <w:r w:rsidRPr="00D26B94">
              <w:rPr>
                <w:b/>
                <w:sz w:val="20"/>
                <w:szCs w:val="20"/>
              </w:rPr>
              <w:t>creamingu</w:t>
            </w:r>
            <w:proofErr w:type="spellEnd"/>
          </w:p>
        </w:tc>
      </w:tr>
      <w:tr w:rsidR="00BE47C4" w:rsidTr="002D4658">
        <w:tc>
          <w:tcPr>
            <w:tcW w:w="1384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51/2019</w:t>
            </w:r>
          </w:p>
        </w:tc>
        <w:tc>
          <w:tcPr>
            <w:tcW w:w="1417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FFFF00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 xml:space="preserve">Wniosek nierekomendowany do uzyskania dofinansowania z uwagi na zjawisko </w:t>
            </w:r>
            <w:proofErr w:type="spellStart"/>
            <w:r w:rsidRPr="00D26B94">
              <w:rPr>
                <w:b/>
                <w:sz w:val="20"/>
                <w:szCs w:val="20"/>
              </w:rPr>
              <w:t>creamingu</w:t>
            </w:r>
            <w:proofErr w:type="spellEnd"/>
          </w:p>
        </w:tc>
      </w:tr>
    </w:tbl>
    <w:p w:rsidR="00911185" w:rsidRDefault="00911185"/>
    <w:sectPr w:rsidR="00911185" w:rsidSect="00621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C"/>
    <w:rsid w:val="000A0C64"/>
    <w:rsid w:val="002D4658"/>
    <w:rsid w:val="00326E1B"/>
    <w:rsid w:val="0062124C"/>
    <w:rsid w:val="00771ADC"/>
    <w:rsid w:val="007F2058"/>
    <w:rsid w:val="00857666"/>
    <w:rsid w:val="00911185"/>
    <w:rsid w:val="00916173"/>
    <w:rsid w:val="00946489"/>
    <w:rsid w:val="009E5F79"/>
    <w:rsid w:val="00A36F27"/>
    <w:rsid w:val="00B00EC3"/>
    <w:rsid w:val="00BE47C4"/>
    <w:rsid w:val="00BF10BC"/>
    <w:rsid w:val="00BF1F28"/>
    <w:rsid w:val="00C4220B"/>
    <w:rsid w:val="00E16C07"/>
    <w:rsid w:val="00E80AA0"/>
    <w:rsid w:val="00F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Wrobel</dc:creator>
  <cp:lastModifiedBy>Kasia Wrobel</cp:lastModifiedBy>
  <cp:revision>3</cp:revision>
  <dcterms:created xsi:type="dcterms:W3CDTF">2019-10-03T12:47:00Z</dcterms:created>
  <dcterms:modified xsi:type="dcterms:W3CDTF">2019-10-03T13:22:00Z</dcterms:modified>
</cp:coreProperties>
</file>